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CE2" w:rsidRPr="00F833F2" w:rsidRDefault="0010761F" w:rsidP="00506C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06CE2" w:rsidRPr="00577D87">
        <w:rPr>
          <w:rFonts w:ascii="Calibri" w:eastAsia="Times New Roman" w:hAnsi="Calibri" w:cs="Times New Roman"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margin-left:207pt;margin-top:0;width:1in;height:61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">
            <v:textbox>
              <w:txbxContent>
                <w:p w:rsidR="00506CE2" w:rsidRDefault="00506CE2" w:rsidP="00506CE2">
                  <w:pPr>
                    <w:jc w:val="center"/>
                  </w:pPr>
                  <w:r>
                    <w:rPr>
                      <w:rFonts w:eastAsia="Calibri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00075" cy="586740"/>
                        <wp:effectExtent l="19050" t="0" r="9525" b="0"/>
                        <wp:docPr id="3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0075" cy="5867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506CE2"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ТАТАРСТАН РЕСПУБЛИКАСЫ                                                                                                                  </w:t>
      </w:r>
      <w:proofErr w:type="gramStart"/>
      <w:r w:rsidR="00506CE2"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МУНИЦИПАЛЬНОЕ</w:t>
      </w:r>
      <w:proofErr w:type="gramEnd"/>
      <w:r w:rsidR="00506CE2"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БЮДЖЕТНОЕ   </w:t>
      </w:r>
    </w:p>
    <w:p w:rsidR="00506CE2" w:rsidRPr="00F833F2" w:rsidRDefault="00506CE2" w:rsidP="00506CE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>АПАС МУНИЦИПАЛЬ РАЙОНЫ                                                                                                      ОБЩЕОБРАЗОВАТЕЛЬНОЕ  УЧРЕЖДЕНИЕ «ТАБАР-ЧЕРКЕН УРТА ГОМУМИ                                                                                                          «ТАБАР-ЧЕРКИЙСКАЯСРЕДНЯЯ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>БЕЛЕМ БИР</w:t>
      </w:r>
      <w:r w:rsidRPr="00F833F2">
        <w:rPr>
          <w:rFonts w:ascii="Times New Roman" w:eastAsia="Times New Roman" w:hAnsi="Times New Roman" w:cs="Times New Roman"/>
          <w:sz w:val="16"/>
          <w:szCs w:val="16"/>
          <w:lang w:val="tt-RU" w:eastAsia="ru-RU"/>
        </w:rPr>
        <w:t>Ү МӘКТӘБЕ</w:t>
      </w: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» ГОМУМИ                                                                                                      </w:t>
      </w:r>
      <w:proofErr w:type="gramStart"/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>ОБЩЕОБРАЗОВАТЕЛЬН АЯ</w:t>
      </w:r>
      <w:proofErr w:type="gramEnd"/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ШКОЛА»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БЕЛЕМ МУНИЦИПАЛЬ БЮДЖЕТ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</w:t>
      </w: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>АПАСТОВСКОГО   МУНИЦИПАЛЬНОГО  РАЙОНА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833F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УЧРЕЖДЕНИЕСЕ                                                                                                                                     Р</w:t>
      </w:r>
      <w:r w:rsidRPr="00F833F2"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  <w:t xml:space="preserve">ЕСПУБЛИКИ ТАТАРСТАН                                                                                               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hsb-DE" w:eastAsia="ru-RU"/>
        </w:rPr>
      </w:pPr>
      <w:r w:rsidRPr="00577D87">
        <w:rPr>
          <w:rFonts w:ascii="Calibri" w:eastAsia="Times New Roman" w:hAnsi="Calibri" w:cs="Times New Roman"/>
          <w:noProof/>
          <w:lang w:eastAsia="ru-RU"/>
        </w:rPr>
        <w:pict>
          <v:line id="Line 3" o:spid="_x0000_s1030" style="position:absolute;z-index:251658240;visibility:visible;mso-wrap-distance-left:3.17497mm;mso-wrap-distance-top:-3e-5mm;mso-wrap-distance-right:3.17497mm;mso-wrap-distance-bottom:-3e-5mm" from="318.15pt,6.8pt" to="318.1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" o:allowincell="f"/>
        </w:pict>
      </w:r>
      <w:r w:rsidRPr="00577D87">
        <w:rPr>
          <w:rFonts w:ascii="Calibri" w:eastAsia="Times New Roman" w:hAnsi="Calibri" w:cs="Times New Roman"/>
          <w:noProof/>
          <w:lang w:eastAsia="ru-RU"/>
        </w:rPr>
        <w:pict>
          <v:line id="Line 4" o:spid="_x0000_s1031" style="position:absolute;z-index:251658240;visibility:visible;mso-wrap-distance-left:3.17497mm;mso-wrap-distance-top:-3e-5mm;mso-wrap-distance-right:3.17497mm;mso-wrap-distance-bottom:-3e-5mm" from="318.15pt,17.3pt" to="318.1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" o:allowincell="f"/>
        </w:pic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lang w:val="hsb-D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 xml:space="preserve">422365, АПАС РАЙОНЫ,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lang w:eastAsia="ru-RU"/>
        </w:rPr>
        <w:t xml:space="preserve">                      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 xml:space="preserve">      422365, ДЕР.ТАБАР-Ч</w:t>
      </w:r>
      <w:r w:rsidRPr="00F833F2">
        <w:rPr>
          <w:rFonts w:ascii="Times New Roman" w:eastAsia="Times New Roman" w:hAnsi="Times New Roman" w:cs="Times New Roman"/>
          <w:sz w:val="16"/>
          <w:lang w:eastAsia="ru-RU"/>
        </w:rPr>
        <w:t>Е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>РКИ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lang w:val="hsb-DE" w:eastAsia="ru-RU"/>
        </w:rPr>
      </w:pPr>
      <w:r>
        <w:rPr>
          <w:rFonts w:ascii="Times New Roman" w:eastAsia="Times New Roman" w:hAnsi="Times New Roman" w:cs="Times New Roman"/>
          <w:sz w:val="16"/>
          <w:lang w:eastAsia="ru-RU"/>
        </w:rPr>
        <w:t xml:space="preserve">            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>ТАБАР-Ч</w:t>
      </w:r>
      <w:r w:rsidRPr="00F833F2">
        <w:rPr>
          <w:rFonts w:ascii="Times New Roman" w:eastAsia="Times New Roman" w:hAnsi="Times New Roman" w:cs="Times New Roman"/>
          <w:sz w:val="16"/>
          <w:lang w:eastAsia="ru-RU"/>
        </w:rPr>
        <w:t>Е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 xml:space="preserve">РКИ АВЫЛЫ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lang w:eastAsia="ru-RU"/>
        </w:rPr>
        <w:t xml:space="preserve">                      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>УЛИЦА МОЛОДЕЖНАЯ, 74</w:t>
      </w:r>
    </w:p>
    <w:p w:rsidR="00506CE2" w:rsidRPr="00F833F2" w:rsidRDefault="00506CE2" w:rsidP="00506CE2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16"/>
          <w:lang w:val="hsb-DE" w:eastAsia="ru-RU"/>
        </w:rPr>
      </w:pPr>
      <w:r>
        <w:rPr>
          <w:rFonts w:ascii="Times New Roman" w:eastAsia="Times New Roman" w:hAnsi="Times New Roman" w:cs="Times New Roman"/>
          <w:sz w:val="16"/>
          <w:lang w:eastAsia="ru-RU"/>
        </w:rPr>
        <w:t xml:space="preserve">              </w:t>
      </w:r>
      <w:r w:rsidRPr="00F833F2">
        <w:rPr>
          <w:rFonts w:ascii="Times New Roman" w:eastAsia="Times New Roman" w:hAnsi="Times New Roman" w:cs="Times New Roman"/>
          <w:sz w:val="16"/>
          <w:lang w:val="hsb-DE" w:eastAsia="ru-RU"/>
        </w:rPr>
        <w:t>МОЛОДЕЖНАЯ УРАМЫ, 74</w:t>
      </w:r>
    </w:p>
    <w:p w:rsidR="00506CE2" w:rsidRPr="00506CE2" w:rsidRDefault="00506CE2" w:rsidP="00506CE2">
      <w:pPr>
        <w:jc w:val="both"/>
        <w:rPr>
          <w:rFonts w:ascii="Times New Roman" w:hAnsi="Times New Roman" w:cs="Times New Roman"/>
          <w:b/>
          <w:sz w:val="32"/>
          <w:szCs w:val="32"/>
          <w:lang w:val="be-BY"/>
        </w:rPr>
      </w:pPr>
      <w:r>
        <w:rPr>
          <w:rFonts w:ascii="Times New Roman" w:eastAsia="Times New Roman" w:hAnsi="Times New Roman" w:cs="Times New Roman"/>
          <w:lang w:val="be-BY" w:eastAsia="ru-RU"/>
        </w:rPr>
        <w:t xml:space="preserve">                          </w:t>
      </w:r>
      <w:r w:rsidRPr="00F833F2">
        <w:rPr>
          <w:rFonts w:ascii="Times New Roman" w:eastAsia="Times New Roman" w:hAnsi="Times New Roman" w:cs="Times New Roman"/>
          <w:lang w:val="be-BY" w:eastAsia="ru-RU"/>
        </w:rPr>
        <w:t>Тел</w:t>
      </w:r>
      <w:r>
        <w:rPr>
          <w:rFonts w:ascii="Times New Roman" w:eastAsia="Times New Roman" w:hAnsi="Times New Roman" w:cs="Times New Roman"/>
          <w:lang w:val="be-BY" w:eastAsia="ru-RU"/>
        </w:rPr>
        <w:t xml:space="preserve">ефон </w:t>
      </w:r>
      <w:r w:rsidRPr="00F833F2">
        <w:rPr>
          <w:rFonts w:ascii="Times New Roman" w:eastAsia="Times New Roman" w:hAnsi="Times New Roman" w:cs="Times New Roman"/>
          <w:lang w:val="be-BY" w:eastAsia="ru-RU"/>
        </w:rPr>
        <w:t xml:space="preserve">33-7-61, </w:t>
      </w:r>
      <w:r w:rsidRPr="00F833F2">
        <w:rPr>
          <w:rFonts w:ascii="Times New Roman" w:eastAsia="Times New Roman" w:hAnsi="Times New Roman" w:cs="Times New Roman"/>
          <w:lang w:val="hsb-DE" w:eastAsia="ru-RU"/>
        </w:rPr>
        <w:t>E-mail: tabar</w:t>
      </w:r>
      <w:r w:rsidRPr="00F833F2">
        <w:rPr>
          <w:rFonts w:ascii="Times New Roman" w:eastAsia="Times New Roman" w:hAnsi="Times New Roman" w:cs="Times New Roman"/>
          <w:lang w:val="en-US" w:eastAsia="ru-RU"/>
        </w:rPr>
        <w:t>chi</w:t>
      </w:r>
      <w:r w:rsidRPr="00F833F2">
        <w:rPr>
          <w:rFonts w:ascii="Times New Roman" w:eastAsia="Times New Roman" w:hAnsi="Times New Roman" w:cs="Times New Roman"/>
          <w:lang w:val="hsb-DE" w:eastAsia="ru-RU"/>
        </w:rPr>
        <w:t>rkovo@mail.ru</w:t>
      </w:r>
      <w:r w:rsidRPr="00F833F2">
        <w:rPr>
          <w:rFonts w:ascii="Times New Roman" w:eastAsia="Times New Roman" w:hAnsi="Times New Roman" w:cs="Times New Roman"/>
          <w:lang w:val="be-BY" w:eastAsia="ru-RU"/>
        </w:rPr>
        <w:t xml:space="preserve">  ИНН 1608004699 ОКПО 54446100</w:t>
      </w:r>
      <w:r w:rsidR="001076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</w:t>
      </w:r>
    </w:p>
    <w:p w:rsidR="00506CE2" w:rsidRDefault="0010761F" w:rsidP="0010761F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</w:t>
      </w:r>
    </w:p>
    <w:p w:rsidR="0010761F" w:rsidRDefault="0010761F" w:rsidP="00506CE2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</w:pPr>
      <w:r w:rsidRPr="008702B6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>Список совета старшеклассников</w:t>
      </w:r>
    </w:p>
    <w:p w:rsidR="0010761F" w:rsidRPr="008702B6" w:rsidRDefault="0010761F" w:rsidP="0010761F">
      <w:p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</w:pPr>
    </w:p>
    <w:p w:rsidR="0010761F" w:rsidRPr="003D7BD3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1. </w:t>
      </w:r>
      <w:proofErr w:type="spellStart"/>
      <w:r w:rsidR="00506CE2" w:rsidRPr="00506C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Ярмухаметова</w:t>
      </w:r>
      <w:proofErr w:type="spellEnd"/>
      <w:r w:rsidR="00506CE2" w:rsidRPr="00506C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Лиана</w:t>
      </w:r>
      <w:r w:rsidRPr="00506C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– </w:t>
      </w:r>
      <w:proofErr w:type="gramStart"/>
      <w:r w:rsidRPr="00506C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пр</w:t>
      </w:r>
      <w:proofErr w:type="gramEnd"/>
      <w:r w:rsidRPr="00506CE2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едседатель совета старшеклассников</w:t>
      </w:r>
      <w:r w:rsidRPr="003D7B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Сусарина</w:t>
      </w:r>
      <w:proofErr w:type="spell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Мария – учебный сектор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ВолковАлексей</w:t>
      </w:r>
      <w:proofErr w:type="spell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</w:t>
      </w:r>
      <w:proofErr w:type="gram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исциплина и порядок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Кубайкина</w:t>
      </w:r>
      <w:proofErr w:type="spell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Наталь</w:t>
      </w:r>
      <w:proofErr w:type="gram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я-</w:t>
      </w:r>
      <w:proofErr w:type="gram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санитарный сектор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Кузьмина Вероник</w:t>
      </w:r>
      <w:proofErr w:type="gram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Физорг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Тагиров </w:t>
      </w:r>
      <w:proofErr w:type="spell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Айрат</w:t>
      </w:r>
      <w:proofErr w:type="spell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трудовой сектор</w:t>
      </w:r>
    </w:p>
    <w:p w:rsidR="0010761F" w:rsidRPr="00506CE2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506CE2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Волкова Вероника </w:t>
      </w:r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кульмассовый</w:t>
      </w:r>
      <w:proofErr w:type="spell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сектор</w:t>
      </w:r>
    </w:p>
    <w:p w:rsidR="0010761F" w:rsidRDefault="0010761F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proofErr w:type="spell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Хайрутдинова</w:t>
      </w:r>
      <w:proofErr w:type="spell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Алс</w:t>
      </w:r>
      <w:proofErr w:type="gramStart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="003D7BD3" w:rsidRPr="00506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редколлегия</w:t>
      </w:r>
    </w:p>
    <w:p w:rsidR="00506CE2" w:rsidRDefault="00506CE2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6CE2" w:rsidRPr="00506CE2" w:rsidRDefault="00506CE2" w:rsidP="003D7BD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E7A88" w:rsidRPr="00506CE2" w:rsidRDefault="00506CE2" w:rsidP="003D7BD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06CE2">
        <w:rPr>
          <w:rFonts w:ascii="Times New Roman" w:hAnsi="Times New Roman" w:cs="Times New Roman"/>
          <w:b/>
          <w:sz w:val="28"/>
          <w:szCs w:val="28"/>
        </w:rPr>
        <w:t>Директор                                      Щербакова   Л.И</w:t>
      </w:r>
    </w:p>
    <w:p w:rsidR="00506CE2" w:rsidRPr="00506CE2" w:rsidRDefault="00506CE2" w:rsidP="003D7BD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ЗДВР                                              Тихонова О.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sectPr w:rsidR="00506CE2" w:rsidRPr="00506CE2" w:rsidSect="00506CE2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3A41"/>
    <w:rsid w:val="0010521A"/>
    <w:rsid w:val="0010761F"/>
    <w:rsid w:val="00143FFA"/>
    <w:rsid w:val="003D7BD3"/>
    <w:rsid w:val="00506CE2"/>
    <w:rsid w:val="005C3A41"/>
    <w:rsid w:val="008E7A88"/>
    <w:rsid w:val="00EC6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C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1732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ольга</cp:lastModifiedBy>
  <cp:revision>5</cp:revision>
  <dcterms:created xsi:type="dcterms:W3CDTF">2014-12-06T01:26:00Z</dcterms:created>
  <dcterms:modified xsi:type="dcterms:W3CDTF">2016-12-01T12:59:00Z</dcterms:modified>
</cp:coreProperties>
</file>